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9" w:rsidRDefault="00762FA4" w:rsidP="001F6959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 w:val="0"/>
          <w:bCs w:val="0"/>
          <w:sz w:val="40"/>
          <w:szCs w:val="52"/>
        </w:rPr>
      </w:pPr>
      <w:r>
        <w:rPr>
          <w:b w:val="0"/>
          <w:bCs w:val="0"/>
          <w:sz w:val="40"/>
          <w:szCs w:val="52"/>
        </w:rPr>
        <w:t>Use of English</w:t>
      </w:r>
    </w:p>
    <w:p w:rsidR="001F6959" w:rsidRDefault="001F6959" w:rsidP="001F6959">
      <w:pPr>
        <w:jc w:val="center"/>
        <w:rPr>
          <w:b/>
          <w:lang w:val="en-US"/>
        </w:rPr>
      </w:pPr>
    </w:p>
    <w:p w:rsidR="001F6959" w:rsidRPr="001F6959" w:rsidRDefault="001F6959" w:rsidP="001F6959">
      <w:pPr>
        <w:pStyle w:val="1"/>
      </w:pPr>
      <w:r>
        <w:t>KEY</w:t>
      </w:r>
    </w:p>
    <w:p w:rsidR="001F6959" w:rsidRDefault="001F6959" w:rsidP="001F6959">
      <w:pPr>
        <w:jc w:val="right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079"/>
        <w:gridCol w:w="695"/>
        <w:gridCol w:w="706"/>
        <w:gridCol w:w="4407"/>
      </w:tblGrid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4407" w:type="dxa"/>
          </w:tcPr>
          <w:p w:rsidR="00103B42" w:rsidRDefault="002F1C66" w:rsidP="00A740A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best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glorious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Travellers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wonderful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interesting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1F6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Swiss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657E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079" w:type="dxa"/>
            <w:shd w:val="clear" w:color="auto" w:fill="auto"/>
          </w:tcPr>
          <w:p w:rsidR="00103B42" w:rsidRDefault="00455491" w:rsidP="005F590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exactly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657E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079" w:type="dxa"/>
            <w:shd w:val="clear" w:color="auto" w:fill="auto"/>
          </w:tcPr>
          <w:p w:rsidR="00103B42" w:rsidRDefault="002F1C66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coming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715F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079" w:type="dxa"/>
            <w:shd w:val="clear" w:color="auto" w:fill="auto"/>
          </w:tcPr>
          <w:p w:rsidR="00103B42" w:rsidRDefault="002F1C66" w:rsidP="005F590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wider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715F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079" w:type="dxa"/>
            <w:shd w:val="clear" w:color="auto" w:fill="auto"/>
          </w:tcPr>
          <w:p w:rsidR="00103B42" w:rsidRDefault="002F1C66" w:rsidP="005F590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deeper</w:t>
            </w:r>
          </w:p>
        </w:tc>
      </w:tr>
      <w:tr w:rsidR="00103B42">
        <w:tc>
          <w:tcPr>
            <w:tcW w:w="684" w:type="dxa"/>
            <w:shd w:val="clear" w:color="auto" w:fill="auto"/>
          </w:tcPr>
          <w:p w:rsidR="00103B42" w:rsidRDefault="00103B42" w:rsidP="00715F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079" w:type="dxa"/>
            <w:shd w:val="clear" w:color="auto" w:fill="auto"/>
          </w:tcPr>
          <w:p w:rsidR="00103B42" w:rsidRDefault="002F1C66" w:rsidP="005F590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6" w:type="dxa"/>
          </w:tcPr>
          <w:p w:rsidR="00103B42" w:rsidRDefault="00103B42" w:rsidP="00A740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4407" w:type="dxa"/>
          </w:tcPr>
          <w:p w:rsidR="00103B42" w:rsidRDefault="00AC7A5C" w:rsidP="00A740A7">
            <w:pPr>
              <w:rPr>
                <w:lang w:val="en-US"/>
              </w:rPr>
            </w:pPr>
            <w:r>
              <w:rPr>
                <w:lang w:val="en-US"/>
              </w:rPr>
              <w:t>greater</w:t>
            </w:r>
          </w:p>
        </w:tc>
      </w:tr>
    </w:tbl>
    <w:p w:rsidR="001F6959" w:rsidRDefault="001F6959" w:rsidP="001F6959">
      <w:pPr>
        <w:rPr>
          <w:lang w:val="en-US"/>
        </w:rPr>
      </w:pPr>
    </w:p>
    <w:p w:rsidR="00CB4DE8" w:rsidRPr="00AA1295" w:rsidRDefault="00CB4DE8" w:rsidP="001F6959">
      <w:pPr>
        <w:rPr>
          <w:lang w:val="en-US"/>
        </w:rPr>
      </w:pPr>
    </w:p>
    <w:sectPr w:rsidR="00CB4DE8" w:rsidRPr="00AA12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26" w:rsidRDefault="00664D26">
      <w:r>
        <w:separator/>
      </w:r>
    </w:p>
  </w:endnote>
  <w:endnote w:type="continuationSeparator" w:id="1">
    <w:p w:rsidR="00664D26" w:rsidRDefault="0066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26" w:rsidRDefault="00664D26">
      <w:r>
        <w:separator/>
      </w:r>
    </w:p>
  </w:footnote>
  <w:footnote w:type="continuationSeparator" w:id="1">
    <w:p w:rsidR="00664D26" w:rsidRDefault="00664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04" w:rsidRDefault="005F5909" w:rsidP="001C7C04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sz w:val="18"/>
        <w:szCs w:val="18"/>
      </w:rPr>
      <w:tab/>
    </w:r>
    <w:r w:rsidR="008008C4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8008C4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 w:rsidR="001C7C04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1C7C04" w:rsidRDefault="001C7C04" w:rsidP="001C7C04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1C7C04" w:rsidRDefault="006F4350" w:rsidP="001C7C04">
    <w:pPr>
      <w:widowControl w:val="0"/>
      <w:autoSpaceDE w:val="0"/>
      <w:autoSpaceDN w:val="0"/>
      <w:adjustRightInd w:val="0"/>
      <w:spacing w:line="276" w:lineRule="auto"/>
      <w:jc w:val="center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1C7C04">
      <w:rPr>
        <w:b/>
        <w:bCs/>
        <w:i/>
        <w:iCs/>
        <w:sz w:val="20"/>
        <w:szCs w:val="20"/>
      </w:rPr>
      <w:t xml:space="preserve"> </w:t>
    </w:r>
    <w:r w:rsidR="001C7C04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  <w:p w:rsidR="005F5909" w:rsidRDefault="001C7C04" w:rsidP="001C7C04">
    <w:pPr>
      <w:pStyle w:val="a3"/>
      <w:jc w:val="center"/>
      <w:rPr>
        <w:sz w:val="18"/>
        <w:szCs w:val="18"/>
      </w:rPr>
    </w:pPr>
    <w:r>
      <w:rPr>
        <w:b/>
        <w:bCs/>
        <w:i/>
        <w:iCs/>
        <w:sz w:val="20"/>
        <w:szCs w:val="20"/>
      </w:rPr>
      <w:t xml:space="preserve"> </w:t>
    </w:r>
    <w:r>
      <w:rPr>
        <w:b/>
        <w:bCs/>
        <w:i/>
        <w:iCs/>
        <w:sz w:val="20"/>
        <w:szCs w:val="20"/>
        <w:lang/>
      </w:rPr>
      <w:t xml:space="preserve">7-8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класс</w:t>
    </w:r>
  </w:p>
  <w:p w:rsidR="005F5909" w:rsidRDefault="005F5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B7B"/>
    <w:multiLevelType w:val="hybridMultilevel"/>
    <w:tmpl w:val="E1B0A922"/>
    <w:lvl w:ilvl="0" w:tplc="EA18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D4"/>
    <w:rsid w:val="000E3BC6"/>
    <w:rsid w:val="000E4C03"/>
    <w:rsid w:val="00103B42"/>
    <w:rsid w:val="001945C7"/>
    <w:rsid w:val="001C7C04"/>
    <w:rsid w:val="001F6959"/>
    <w:rsid w:val="00265A03"/>
    <w:rsid w:val="002C64FE"/>
    <w:rsid w:val="002E73D4"/>
    <w:rsid w:val="002F1C66"/>
    <w:rsid w:val="0034675D"/>
    <w:rsid w:val="00352F09"/>
    <w:rsid w:val="003774FB"/>
    <w:rsid w:val="003A2E1A"/>
    <w:rsid w:val="00455491"/>
    <w:rsid w:val="00455674"/>
    <w:rsid w:val="004F15D3"/>
    <w:rsid w:val="00550CE1"/>
    <w:rsid w:val="00587C3A"/>
    <w:rsid w:val="005B1424"/>
    <w:rsid w:val="005F5909"/>
    <w:rsid w:val="00657E44"/>
    <w:rsid w:val="00664D26"/>
    <w:rsid w:val="006F4350"/>
    <w:rsid w:val="00715FD7"/>
    <w:rsid w:val="00762FA4"/>
    <w:rsid w:val="008008C4"/>
    <w:rsid w:val="00891EC0"/>
    <w:rsid w:val="008C694B"/>
    <w:rsid w:val="008D3456"/>
    <w:rsid w:val="00935C9B"/>
    <w:rsid w:val="00997604"/>
    <w:rsid w:val="00A42D66"/>
    <w:rsid w:val="00A740A7"/>
    <w:rsid w:val="00A80EA6"/>
    <w:rsid w:val="00A82698"/>
    <w:rsid w:val="00AA1295"/>
    <w:rsid w:val="00AC7A5C"/>
    <w:rsid w:val="00AD3959"/>
    <w:rsid w:val="00B857C1"/>
    <w:rsid w:val="00C16F52"/>
    <w:rsid w:val="00C37337"/>
    <w:rsid w:val="00C715DD"/>
    <w:rsid w:val="00C808B5"/>
    <w:rsid w:val="00CB4DE8"/>
    <w:rsid w:val="00D007C3"/>
    <w:rsid w:val="00D71365"/>
    <w:rsid w:val="00D9193C"/>
    <w:rsid w:val="00DE6A42"/>
    <w:rsid w:val="00F16BC8"/>
    <w:rsid w:val="00F55ECC"/>
    <w:rsid w:val="00F624C4"/>
    <w:rsid w:val="00F6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5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">
    <w:name w:val="Body Text 2"/>
    <w:basedOn w:val="a"/>
    <w:rPr>
      <w:b/>
      <w:bCs/>
      <w:lang w:val="en-US"/>
    </w:rPr>
  </w:style>
  <w:style w:type="paragraph" w:styleId="a5">
    <w:name w:val="footer"/>
    <w:basedOn w:val="a"/>
    <w:rsid w:val="002E73D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школьников по английскому языку (11 КЛАСС)</vt:lpstr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по английскому языку (11 КЛАСС)</dc:title>
  <dc:subject/>
  <dc:creator>User</dc:creator>
  <cp:keywords/>
  <cp:lastModifiedBy>ммц</cp:lastModifiedBy>
  <cp:revision>2</cp:revision>
  <dcterms:created xsi:type="dcterms:W3CDTF">2012-11-07T12:44:00Z</dcterms:created>
  <dcterms:modified xsi:type="dcterms:W3CDTF">2012-11-07T12:44:00Z</dcterms:modified>
</cp:coreProperties>
</file>