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E" w:rsidRPr="00D9417E" w:rsidRDefault="00D9417E" w:rsidP="00D9417E">
      <w:pPr>
        <w:spacing w:after="0" w:line="240" w:lineRule="auto"/>
        <w:jc w:val="center"/>
        <w:rPr>
          <w:rFonts w:ascii="Times New Roman" w:hAnsi="Times New Roman"/>
          <w:b/>
        </w:rPr>
      </w:pPr>
      <w:r w:rsidRPr="00D9417E">
        <w:rPr>
          <w:rFonts w:ascii="Times New Roman" w:hAnsi="Times New Roman"/>
          <w:b/>
        </w:rPr>
        <w:t>Ключи к теоретическому туру. География 7 класс</w:t>
      </w:r>
    </w:p>
    <w:p w:rsidR="00D9417E" w:rsidRPr="00D9417E" w:rsidRDefault="00D9417E" w:rsidP="00D941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417E" w:rsidRPr="00D9417E" w:rsidRDefault="00D9417E" w:rsidP="00D9417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080"/>
        <w:gridCol w:w="1440"/>
      </w:tblGrid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Ответ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Баллы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1в, 2г, 3б, 4а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1ж, 2б, 3а, 4е, 5г, 6д, 7в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3,5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г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1в, 2а, 3б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1,5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 xml:space="preserve">б, </w:t>
            </w:r>
            <w:proofErr w:type="gramStart"/>
            <w:r w:rsidRPr="00D30689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1в, 2г, 3д, 4а, 5б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2,5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г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19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20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21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22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белые ночи - светлые ночи в начале лета. Наблюдается в обоих полушариях за 60-ми широтами - Санкт-Петербург, Архангельск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2,5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23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24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25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в степях с древесными растениями не хватает влаги, в тундре - тепла. В степях господствуют травы, в тундрах - мхи и лишайники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26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О черноземе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27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28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г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29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короче - а, длиннее - б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  <w:tr w:rsidR="00D9417E" w:rsidRPr="00D30689" w:rsidTr="00227EC6">
        <w:tc>
          <w:tcPr>
            <w:tcW w:w="1308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30</w:t>
            </w:r>
          </w:p>
        </w:tc>
        <w:tc>
          <w:tcPr>
            <w:tcW w:w="408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9">
              <w:rPr>
                <w:rFonts w:ascii="Times New Roman" w:hAnsi="Times New Roman"/>
              </w:rPr>
              <w:t>1</w:t>
            </w:r>
          </w:p>
        </w:tc>
      </w:tr>
    </w:tbl>
    <w:p w:rsidR="00D9417E" w:rsidRPr="00D9417E" w:rsidRDefault="00D9417E" w:rsidP="00D9417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720"/>
      </w:tblGrid>
      <w:tr w:rsidR="00D9417E" w:rsidRPr="00D30689" w:rsidTr="00227EC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E" w:rsidRPr="00D30689" w:rsidRDefault="00D9417E" w:rsidP="00D9417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0689">
              <w:rPr>
                <w:rFonts w:ascii="Times New Roman" w:hAnsi="Times New Roman"/>
                <w:b/>
              </w:rPr>
              <w:t>Максимальное количество: 38 баллов</w:t>
            </w:r>
          </w:p>
        </w:tc>
      </w:tr>
    </w:tbl>
    <w:p w:rsidR="00D9417E" w:rsidRPr="00622BD9" w:rsidRDefault="00D9417E" w:rsidP="00D9417E">
      <w:pPr>
        <w:spacing w:after="0" w:line="240" w:lineRule="auto"/>
        <w:jc w:val="center"/>
        <w:rPr>
          <w:b/>
        </w:rPr>
      </w:pPr>
    </w:p>
    <w:p w:rsidR="00FE3DBB" w:rsidRDefault="00FE3DBB" w:rsidP="00D9417E">
      <w:pPr>
        <w:spacing w:after="0" w:line="240" w:lineRule="auto"/>
      </w:pPr>
    </w:p>
    <w:sectPr w:rsidR="00FE3DBB" w:rsidSect="00227EC6">
      <w:head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C6" w:rsidRDefault="00227EC6" w:rsidP="007D2DF1">
      <w:pPr>
        <w:spacing w:after="0" w:line="240" w:lineRule="auto"/>
      </w:pPr>
      <w:r>
        <w:separator/>
      </w:r>
    </w:p>
  </w:endnote>
  <w:endnote w:type="continuationSeparator" w:id="1">
    <w:p w:rsidR="00227EC6" w:rsidRDefault="00227EC6" w:rsidP="007D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C6" w:rsidRDefault="00227EC6" w:rsidP="007D2DF1">
      <w:pPr>
        <w:spacing w:after="0" w:line="240" w:lineRule="auto"/>
      </w:pPr>
      <w:r>
        <w:separator/>
      </w:r>
    </w:p>
  </w:footnote>
  <w:footnote w:type="continuationSeparator" w:id="1">
    <w:p w:rsidR="00227EC6" w:rsidRDefault="00227EC6" w:rsidP="007D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C6" w:rsidRDefault="00FE3DBB" w:rsidP="00227EC6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Муниципальный этап всероссийский олимпиады школьников по географии</w:t>
    </w:r>
  </w:p>
  <w:p w:rsidR="00227EC6" w:rsidRDefault="00FE3DBB" w:rsidP="00227EC6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Ханты-Мансийский автономный округ - Югра</w:t>
    </w:r>
  </w:p>
  <w:p w:rsidR="00227EC6" w:rsidRDefault="00FE3DBB" w:rsidP="00227EC6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2011 - 2012 учебный год</w:t>
    </w:r>
  </w:p>
  <w:p w:rsidR="00227EC6" w:rsidRPr="005262A4" w:rsidRDefault="00FE3DBB" w:rsidP="00227EC6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7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17E"/>
    <w:rsid w:val="00102ED0"/>
    <w:rsid w:val="00227EC6"/>
    <w:rsid w:val="007D2DF1"/>
    <w:rsid w:val="00D30689"/>
    <w:rsid w:val="00D9417E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1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94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CherepanovaOS</dc:creator>
  <cp:keywords/>
  <dc:description/>
  <cp:lastModifiedBy>ммц</cp:lastModifiedBy>
  <cp:revision>2</cp:revision>
  <dcterms:created xsi:type="dcterms:W3CDTF">2012-11-09T07:22:00Z</dcterms:created>
  <dcterms:modified xsi:type="dcterms:W3CDTF">2012-11-09T07:22:00Z</dcterms:modified>
</cp:coreProperties>
</file>